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F32239">
        <w:rPr>
          <w:b/>
          <w:u w:val="single"/>
        </w:rPr>
        <w:t xml:space="preserve">ДОУ </w:t>
      </w:r>
      <w:proofErr w:type="spellStart"/>
      <w:r w:rsidR="00F32239">
        <w:rPr>
          <w:b/>
          <w:u w:val="single"/>
        </w:rPr>
        <w:t>Сызганский</w:t>
      </w:r>
      <w:proofErr w:type="spellEnd"/>
      <w:r w:rsidR="00F32239">
        <w:rPr>
          <w:b/>
          <w:u w:val="single"/>
        </w:rPr>
        <w:t xml:space="preserve"> детский са</w:t>
      </w:r>
      <w:proofErr w:type="gramStart"/>
      <w:r w:rsidR="00F32239">
        <w:rPr>
          <w:b/>
          <w:u w:val="single"/>
        </w:rPr>
        <w:t>д«</w:t>
      </w:r>
      <w:proofErr w:type="gramEnd"/>
      <w:r w:rsidR="00F32239">
        <w:rPr>
          <w:b/>
          <w:u w:val="single"/>
        </w:rPr>
        <w:t>Василёк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D942B1" w:rsidRPr="009C542B">
        <w:rPr>
          <w:b/>
          <w:sz w:val="28"/>
          <w:szCs w:val="28"/>
        </w:rPr>
        <w:t>, за отчетный период с 1 января 201</w:t>
      </w:r>
      <w:r w:rsidR="00531A71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531A71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545"/>
        <w:gridCol w:w="1134"/>
        <w:gridCol w:w="1134"/>
        <w:gridCol w:w="992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531A7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31A71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F32239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F32239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6B0F6A" w:rsidRDefault="00F32239" w:rsidP="00D942B1">
            <w:pPr>
              <w:jc w:val="center"/>
            </w:pPr>
            <w:r>
              <w:t xml:space="preserve">Александрова Ирина </w:t>
            </w:r>
          </w:p>
          <w:p w:rsidR="00F32239" w:rsidRDefault="00F32239" w:rsidP="00D942B1">
            <w:pPr>
              <w:jc w:val="center"/>
            </w:pPr>
            <w:proofErr w:type="spellStart"/>
            <w:r>
              <w:t>Саватеевна</w:t>
            </w:r>
            <w:proofErr w:type="spellEnd"/>
          </w:p>
          <w:p w:rsidR="00F32239" w:rsidRPr="00E84CFB" w:rsidRDefault="00F32239" w:rsidP="00D942B1">
            <w:pPr>
              <w:jc w:val="center"/>
            </w:pPr>
            <w:r>
              <w:t>заведующ</w:t>
            </w:r>
            <w:r w:rsidR="00531A71">
              <w:t>ий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31A71" w:rsidP="00D942B1">
            <w:pPr>
              <w:jc w:val="center"/>
            </w:pPr>
            <w:r>
              <w:t>354837,21</w:t>
            </w:r>
          </w:p>
        </w:tc>
        <w:tc>
          <w:tcPr>
            <w:tcW w:w="1545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F32239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31A71" w:rsidP="00D942B1">
            <w:pPr>
              <w:jc w:val="center"/>
            </w:pPr>
            <w:r>
              <w:t>141703,2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42B1" w:rsidRDefault="00F32239" w:rsidP="00D942B1">
            <w:pPr>
              <w:jc w:val="center"/>
            </w:pPr>
            <w:r>
              <w:t>Земельный участок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F32239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A71" w:rsidRDefault="00531A71" w:rsidP="00D942B1">
            <w:pPr>
              <w:jc w:val="center"/>
            </w:pPr>
          </w:p>
          <w:p w:rsidR="00531A71" w:rsidRDefault="00531A71" w:rsidP="00D942B1">
            <w:pPr>
              <w:jc w:val="center"/>
            </w:pPr>
          </w:p>
          <w:p w:rsidR="002B64A6" w:rsidRDefault="00F32239" w:rsidP="00D942B1">
            <w:pPr>
              <w:jc w:val="center"/>
            </w:pPr>
            <w:r>
              <w:t>Индивидуальная</w:t>
            </w:r>
          </w:p>
          <w:p w:rsidR="00F32239" w:rsidRDefault="00F32239" w:rsidP="00D942B1">
            <w:pPr>
              <w:jc w:val="center"/>
            </w:pPr>
          </w:p>
          <w:p w:rsidR="00531A71" w:rsidRDefault="00531A71" w:rsidP="00F32239">
            <w:pPr>
              <w:jc w:val="center"/>
            </w:pPr>
          </w:p>
          <w:p w:rsidR="00531A71" w:rsidRDefault="00531A71" w:rsidP="00F32239">
            <w:pPr>
              <w:jc w:val="center"/>
            </w:pPr>
          </w:p>
          <w:p w:rsidR="00F32239" w:rsidRDefault="00F32239" w:rsidP="00F32239">
            <w:pPr>
              <w:jc w:val="center"/>
            </w:pPr>
            <w:r>
              <w:t>Индивидуальная</w:t>
            </w:r>
          </w:p>
          <w:p w:rsidR="00F32239" w:rsidRPr="00E84CFB" w:rsidRDefault="00F32239" w:rsidP="00D942B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BC0" w:rsidRDefault="00531A71" w:rsidP="00D942B1">
            <w:pPr>
              <w:jc w:val="center"/>
            </w:pPr>
            <w:r>
              <w:t>1900</w:t>
            </w:r>
          </w:p>
          <w:p w:rsidR="00055BC0" w:rsidRDefault="00055BC0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105,5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Default="00F32239" w:rsidP="00D942B1">
            <w:pPr>
              <w:jc w:val="center"/>
            </w:pPr>
            <w:r>
              <w:t>РФ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CE3" w:rsidRDefault="00667E5C" w:rsidP="00A33CE3">
            <w:pPr>
              <w:jc w:val="center"/>
            </w:pPr>
            <w:r>
              <w:t xml:space="preserve">а/м </w:t>
            </w:r>
          </w:p>
          <w:p w:rsidR="00D942B1" w:rsidRDefault="00A33CE3" w:rsidP="00D942B1">
            <w:pPr>
              <w:jc w:val="center"/>
            </w:pPr>
            <w:r>
              <w:t>ВА</w:t>
            </w:r>
            <w:r w:rsidR="00F32239">
              <w:t>З – 21043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  <w:r>
              <w:t>Сельскохозяйственная техника</w:t>
            </w:r>
          </w:p>
          <w:p w:rsidR="00055BC0" w:rsidRPr="00E84CFB" w:rsidRDefault="00531A71" w:rsidP="00D942B1">
            <w:pPr>
              <w:jc w:val="center"/>
            </w:pPr>
            <w:r>
              <w:t>МТЗ-82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EC4D4D" w:rsidP="00AD747F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AD747F"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55BC0"/>
    <w:rsid w:val="00074AAD"/>
    <w:rsid w:val="001C7F8A"/>
    <w:rsid w:val="001F49DD"/>
    <w:rsid w:val="002409F3"/>
    <w:rsid w:val="00267CC4"/>
    <w:rsid w:val="0027521E"/>
    <w:rsid w:val="00275DA4"/>
    <w:rsid w:val="002B64A6"/>
    <w:rsid w:val="00394267"/>
    <w:rsid w:val="003F5A32"/>
    <w:rsid w:val="004022AE"/>
    <w:rsid w:val="00430ACC"/>
    <w:rsid w:val="00496401"/>
    <w:rsid w:val="004C2A48"/>
    <w:rsid w:val="00531A71"/>
    <w:rsid w:val="005C0C92"/>
    <w:rsid w:val="005D56EA"/>
    <w:rsid w:val="005F6896"/>
    <w:rsid w:val="00612C89"/>
    <w:rsid w:val="00667E5C"/>
    <w:rsid w:val="006B0F6A"/>
    <w:rsid w:val="006B3B03"/>
    <w:rsid w:val="0073212D"/>
    <w:rsid w:val="009726AC"/>
    <w:rsid w:val="00997BF7"/>
    <w:rsid w:val="009C7A92"/>
    <w:rsid w:val="009C7DDD"/>
    <w:rsid w:val="00A25CF2"/>
    <w:rsid w:val="00A33CE3"/>
    <w:rsid w:val="00A54D4A"/>
    <w:rsid w:val="00AA73EA"/>
    <w:rsid w:val="00AB1228"/>
    <w:rsid w:val="00AB3D0F"/>
    <w:rsid w:val="00AD747F"/>
    <w:rsid w:val="00B01CB1"/>
    <w:rsid w:val="00B60BAC"/>
    <w:rsid w:val="00B65F0A"/>
    <w:rsid w:val="00BF0923"/>
    <w:rsid w:val="00BF0DCE"/>
    <w:rsid w:val="00C17110"/>
    <w:rsid w:val="00C25B90"/>
    <w:rsid w:val="00CB5801"/>
    <w:rsid w:val="00D942B1"/>
    <w:rsid w:val="00E004C4"/>
    <w:rsid w:val="00E53525"/>
    <w:rsid w:val="00E72BC4"/>
    <w:rsid w:val="00E84CFB"/>
    <w:rsid w:val="00EB0272"/>
    <w:rsid w:val="00EC4D4D"/>
    <w:rsid w:val="00ED2E9D"/>
    <w:rsid w:val="00F32239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2015-10-04T07:28:00Z</dcterms:created>
  <dcterms:modified xsi:type="dcterms:W3CDTF">2015-10-04T14:47:00Z</dcterms:modified>
</cp:coreProperties>
</file>